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3</w:t>
      </w:r>
    </w:p>
    <w:p>
      <w:pPr>
        <w:spacing w:line="240" w:lineRule="atLeast"/>
        <w:jc w:val="center"/>
        <w:rPr>
          <w:rFonts w:ascii="宋体" w:hAnsi="宋体"/>
          <w:b/>
          <w:bCs/>
          <w:spacing w:val="10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行业标准《自行车  脚蹬》(征</w:t>
      </w:r>
      <w:r>
        <w:rPr>
          <w:rFonts w:hint="eastAsia" w:ascii="宋体" w:hAnsi="宋体"/>
          <w:b/>
          <w:sz w:val="36"/>
          <w:szCs w:val="36"/>
        </w:rPr>
        <w:t>求意见稿</w:t>
      </w:r>
      <w:r>
        <w:rPr>
          <w:rFonts w:hint="eastAsia" w:ascii="宋体" w:hAnsi="宋体"/>
          <w:b/>
          <w:bCs/>
          <w:sz w:val="36"/>
          <w:szCs w:val="36"/>
        </w:rPr>
        <w:t>)意见反馈表</w:t>
      </w:r>
    </w:p>
    <w:p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：请于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bookmarkStart w:id="0" w:name="_GoBack"/>
      <w:bookmarkEnd w:id="0"/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szCs w:val="21"/>
        </w:rPr>
        <w:t>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NTdhMTNjYjQ5MjYyMjE2NWMzMTk4ODAwMjQyNDUifQ=="/>
  </w:docVars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C19F4"/>
    <w:rsid w:val="001D2DB1"/>
    <w:rsid w:val="001D3F95"/>
    <w:rsid w:val="001E458D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5E1117"/>
    <w:rsid w:val="006F6F83"/>
    <w:rsid w:val="008A3F98"/>
    <w:rsid w:val="0094766E"/>
    <w:rsid w:val="00972BE7"/>
    <w:rsid w:val="00996BD2"/>
    <w:rsid w:val="009B7F34"/>
    <w:rsid w:val="009C5609"/>
    <w:rsid w:val="00A02E32"/>
    <w:rsid w:val="00A2654E"/>
    <w:rsid w:val="00A53875"/>
    <w:rsid w:val="00AA3A8E"/>
    <w:rsid w:val="00B52992"/>
    <w:rsid w:val="00B60FA2"/>
    <w:rsid w:val="00BA6462"/>
    <w:rsid w:val="00BE2DC9"/>
    <w:rsid w:val="00C32B73"/>
    <w:rsid w:val="00C84ED6"/>
    <w:rsid w:val="00CA0376"/>
    <w:rsid w:val="00CA2CD9"/>
    <w:rsid w:val="00CA41B2"/>
    <w:rsid w:val="00D01275"/>
    <w:rsid w:val="00D26803"/>
    <w:rsid w:val="00DA6EC6"/>
    <w:rsid w:val="00E21985"/>
    <w:rsid w:val="00EF3D0C"/>
    <w:rsid w:val="00F11F0E"/>
    <w:rsid w:val="00F873B2"/>
    <w:rsid w:val="00FB6806"/>
    <w:rsid w:val="00FD499B"/>
    <w:rsid w:val="00FE4A55"/>
    <w:rsid w:val="67F205B5"/>
    <w:rsid w:val="69731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94</Characters>
  <Lines>1</Lines>
  <Paragraphs>1</Paragraphs>
  <TotalTime>0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2023-07-13T03:06:00Z</dcterms:created>
  <dc:creator>ysg</dc:creator>
  <cp:lastModifiedBy>Administrator</cp:lastModifiedBy>
  <dcterms:modified xsi:type="dcterms:W3CDTF">2023-07-13T06:29:57Z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5B59FE21164045729AC1C3D0BA0C1F3D</vt:lpwstr>
  </property>
</Properties>
</file>